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3C0AD" w14:textId="624A5290" w:rsidR="00123DAB" w:rsidRPr="00D45D17" w:rsidRDefault="00123DAB" w:rsidP="00123DAB">
      <w:pPr>
        <w:spacing w:before="120" w:after="240"/>
        <w:jc w:val="both"/>
        <w:rPr>
          <w:b/>
          <w:bCs/>
        </w:rPr>
      </w:pPr>
      <w:r w:rsidRPr="00D45D17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39299" wp14:editId="282EEFC4">
                <wp:simplePos x="0" y="0"/>
                <wp:positionH relativeFrom="margin">
                  <wp:align>right</wp:align>
                </wp:positionH>
                <wp:positionV relativeFrom="paragraph">
                  <wp:posOffset>245110</wp:posOffset>
                </wp:positionV>
                <wp:extent cx="8831580" cy="0"/>
                <wp:effectExtent l="0" t="0" r="2667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31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5C6C6F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4.2pt,19.3pt" to="1339.6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45D17">
        <w:rPr>
          <w:b/>
          <w:bCs/>
        </w:rPr>
        <w:t xml:space="preserve">Business name: </w:t>
      </w:r>
      <w:r w:rsidR="00FD5CAD" w:rsidRPr="0087453C">
        <w:rPr>
          <w:rFonts w:ascii="Comic Sans MS" w:hAnsi="Comic Sans MS"/>
          <w:b/>
          <w:bCs/>
        </w:rPr>
        <w:t>The Australian Wine Company</w:t>
      </w:r>
    </w:p>
    <w:p w14:paraId="083DC9F9" w14:textId="77777777" w:rsidR="007745FB" w:rsidRPr="007745FB" w:rsidRDefault="007745FB" w:rsidP="00AE1080">
      <w:pPr>
        <w:spacing w:before="120" w:after="0"/>
        <w:jc w:val="both"/>
        <w:rPr>
          <w:sz w:val="6"/>
          <w:szCs w:val="6"/>
        </w:rPr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2980"/>
        <w:gridCol w:w="3044"/>
        <w:gridCol w:w="6243"/>
        <w:gridCol w:w="3121"/>
      </w:tblGrid>
      <w:tr w:rsidR="00E7561D" w:rsidRPr="004F6ED1" w14:paraId="0F0AB7E6" w14:textId="77777777" w:rsidTr="00441BC3">
        <w:trPr>
          <w:trHeight w:val="658"/>
        </w:trPr>
        <w:tc>
          <w:tcPr>
            <w:tcW w:w="298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466BB" w14:textId="7A221409" w:rsidR="00CF319D" w:rsidRPr="00CF319D" w:rsidRDefault="00725DC4" w:rsidP="00E43966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t xml:space="preserve"> </w:t>
            </w:r>
            <w:r w:rsidR="00F84B84">
              <w:rPr>
                <w:rFonts w:asciiTheme="minorHAnsi" w:hAnsiTheme="minorHAnsi"/>
                <w:b/>
                <w:sz w:val="22"/>
                <w:szCs w:val="22"/>
              </w:rPr>
              <w:t xml:space="preserve">Date of </w:t>
            </w:r>
            <w:r w:rsidR="00E43966">
              <w:rPr>
                <w:rFonts w:asciiTheme="minorHAnsi" w:hAnsiTheme="minorHAnsi"/>
                <w:b/>
                <w:sz w:val="22"/>
                <w:szCs w:val="22"/>
              </w:rPr>
              <w:t>service/</w:t>
            </w:r>
            <w:r w:rsidR="00F84B84">
              <w:rPr>
                <w:rFonts w:asciiTheme="minorHAnsi" w:hAnsiTheme="minorHAnsi"/>
                <w:b/>
                <w:sz w:val="22"/>
                <w:szCs w:val="22"/>
              </w:rPr>
              <w:t>maintenance</w:t>
            </w:r>
            <w:r w:rsidR="00E7561D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CF319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304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C30E6" w14:textId="63122804" w:rsidR="00E7561D" w:rsidRPr="004F6ED1" w:rsidRDefault="00441BC3" w:rsidP="00441BC3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Vehicle/m</w:t>
            </w:r>
            <w:r w:rsidR="00F84B84">
              <w:rPr>
                <w:rFonts w:asciiTheme="minorHAnsi" w:hAnsiTheme="minorHAnsi"/>
                <w:b/>
                <w:sz w:val="22"/>
                <w:szCs w:val="22"/>
              </w:rPr>
              <w:t>achinery/equipment</w:t>
            </w:r>
          </w:p>
        </w:tc>
        <w:tc>
          <w:tcPr>
            <w:tcW w:w="624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74AE0" w14:textId="3B0D1AC2" w:rsidR="00E7561D" w:rsidRPr="00E7561D" w:rsidRDefault="00F84B84" w:rsidP="004F6ED1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Details of </w:t>
            </w:r>
            <w:r w:rsidR="00E43966">
              <w:rPr>
                <w:rFonts w:asciiTheme="minorHAnsi" w:hAnsiTheme="minorHAnsi"/>
                <w:b/>
                <w:sz w:val="22"/>
                <w:szCs w:val="22"/>
              </w:rPr>
              <w:t xml:space="preserve">service/maintenance </w:t>
            </w:r>
            <w:r w:rsidR="00E43966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06976" w14:textId="36C5CB13" w:rsidR="00E7561D" w:rsidRPr="004F6ED1" w:rsidRDefault="00E7561D" w:rsidP="00725DC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 w:rsidR="004A51EF">
              <w:rPr>
                <w:rFonts w:asciiTheme="minorHAnsi" w:hAnsiTheme="minorHAnsi"/>
                <w:b/>
                <w:sz w:val="22"/>
                <w:szCs w:val="22"/>
              </w:rPr>
              <w:t>(s)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responsible</w:t>
            </w:r>
            <w:r w:rsidRPr="004F6ED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E7561D" w:rsidRPr="004F6ED1" w14:paraId="2F1023EE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293DB8D7" w14:textId="29936B95" w:rsidR="00E7561D" w:rsidRPr="0087453C" w:rsidRDefault="00FD5CAD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7453C">
              <w:rPr>
                <w:rFonts w:ascii="Comic Sans MS" w:hAnsi="Comic Sans MS"/>
                <w:sz w:val="22"/>
                <w:szCs w:val="22"/>
              </w:rPr>
              <w:t>1/1/21</w:t>
            </w:r>
          </w:p>
        </w:tc>
        <w:tc>
          <w:tcPr>
            <w:tcW w:w="3044" w:type="dxa"/>
            <w:vAlign w:val="center"/>
          </w:tcPr>
          <w:p w14:paraId="34336FA0" w14:textId="5366E330" w:rsidR="00E7561D" w:rsidRPr="0087453C" w:rsidRDefault="00FD5CAD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7453C">
              <w:rPr>
                <w:rFonts w:ascii="Comic Sans MS" w:hAnsi="Comic Sans MS"/>
                <w:sz w:val="22"/>
                <w:szCs w:val="22"/>
              </w:rPr>
              <w:t xml:space="preserve">4 </w:t>
            </w:r>
            <w:r w:rsidR="00DE535A" w:rsidRPr="0087453C">
              <w:rPr>
                <w:rFonts w:ascii="Comic Sans MS" w:hAnsi="Comic Sans MS"/>
                <w:sz w:val="22"/>
                <w:szCs w:val="22"/>
              </w:rPr>
              <w:t>Centrifugal</w:t>
            </w:r>
            <w:r w:rsidRPr="0087453C">
              <w:rPr>
                <w:rFonts w:ascii="Comic Sans MS" w:hAnsi="Comic Sans MS"/>
                <w:sz w:val="22"/>
                <w:szCs w:val="22"/>
              </w:rPr>
              <w:t xml:space="preserve"> Pumps</w:t>
            </w: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42825CA7" w14:textId="540CC882" w:rsidR="00E7561D" w:rsidRPr="0087453C" w:rsidRDefault="00FD5CAD" w:rsidP="00FD5CAD">
            <w:pPr>
              <w:spacing w:before="0" w:after="0" w:line="259" w:lineRule="auto"/>
              <w:rPr>
                <w:rFonts w:ascii="Comic Sans MS" w:hAnsi="Comic Sans MS"/>
                <w:sz w:val="22"/>
                <w:szCs w:val="22"/>
              </w:rPr>
            </w:pPr>
            <w:r w:rsidRPr="0087453C">
              <w:rPr>
                <w:rFonts w:ascii="Comic Sans MS" w:hAnsi="Comic Sans MS"/>
                <w:sz w:val="22"/>
                <w:szCs w:val="22"/>
              </w:rPr>
              <w:t xml:space="preserve">Annual service required prior to vintage.  Checked electrical plugs, </w:t>
            </w:r>
            <w:r w:rsidR="00DE535A" w:rsidRPr="0087453C">
              <w:rPr>
                <w:rFonts w:ascii="Comic Sans MS" w:hAnsi="Comic Sans MS"/>
                <w:sz w:val="22"/>
                <w:szCs w:val="22"/>
              </w:rPr>
              <w:t xml:space="preserve">and replaced </w:t>
            </w:r>
            <w:r w:rsidRPr="0087453C">
              <w:rPr>
                <w:rFonts w:ascii="Comic Sans MS" w:hAnsi="Comic Sans MS"/>
                <w:sz w:val="22"/>
                <w:szCs w:val="22"/>
              </w:rPr>
              <w:t>rubber seals, stater</w:t>
            </w:r>
            <w:r w:rsidR="00DE535A" w:rsidRPr="0087453C">
              <w:rPr>
                <w:rFonts w:ascii="Comic Sans MS" w:hAnsi="Comic Sans MS"/>
                <w:sz w:val="22"/>
                <w:szCs w:val="22"/>
              </w:rPr>
              <w:t>s</w:t>
            </w:r>
            <w:r w:rsidRPr="0087453C">
              <w:rPr>
                <w:rFonts w:ascii="Comic Sans MS" w:hAnsi="Comic Sans MS"/>
                <w:sz w:val="22"/>
                <w:szCs w:val="22"/>
              </w:rPr>
              <w:t xml:space="preserve"> and pump hose</w:t>
            </w:r>
            <w:r w:rsidR="00DE535A" w:rsidRPr="0087453C">
              <w:rPr>
                <w:rFonts w:ascii="Comic Sans MS" w:hAnsi="Comic Sans MS"/>
                <w:sz w:val="22"/>
                <w:szCs w:val="22"/>
              </w:rPr>
              <w:t>s where required</w:t>
            </w:r>
            <w:r w:rsidRPr="0087453C">
              <w:rPr>
                <w:rFonts w:ascii="Comic Sans MS" w:hAnsi="Comic Sans MS"/>
                <w:sz w:val="22"/>
                <w:szCs w:val="22"/>
              </w:rPr>
              <w:t>.</w:t>
            </w: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1E293CD9" w14:textId="00649220" w:rsidR="00E7561D" w:rsidRPr="0087453C" w:rsidRDefault="00FD5CAD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7453C">
              <w:rPr>
                <w:rFonts w:ascii="Comic Sans MS" w:hAnsi="Comic Sans MS"/>
                <w:sz w:val="22"/>
                <w:szCs w:val="22"/>
              </w:rPr>
              <w:t>Maintenance team</w:t>
            </w:r>
          </w:p>
        </w:tc>
      </w:tr>
      <w:tr w:rsidR="00E7561D" w:rsidRPr="004F6ED1" w14:paraId="5D264503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193F25CC" w14:textId="24934D41" w:rsidR="00E7561D" w:rsidRPr="0087453C" w:rsidRDefault="00FD5CAD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7453C">
              <w:rPr>
                <w:rFonts w:ascii="Comic Sans MS" w:hAnsi="Comic Sans MS"/>
                <w:sz w:val="22"/>
                <w:szCs w:val="22"/>
              </w:rPr>
              <w:t>20/1/21</w:t>
            </w:r>
          </w:p>
        </w:tc>
        <w:tc>
          <w:tcPr>
            <w:tcW w:w="3044" w:type="dxa"/>
            <w:vAlign w:val="center"/>
          </w:tcPr>
          <w:p w14:paraId="35F19B20" w14:textId="2ABD2FD5" w:rsidR="00E7561D" w:rsidRPr="0087453C" w:rsidRDefault="00FD5CAD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7453C">
              <w:rPr>
                <w:rFonts w:ascii="Comic Sans MS" w:hAnsi="Comic Sans MS"/>
                <w:sz w:val="22"/>
                <w:szCs w:val="22"/>
              </w:rPr>
              <w:t>Refrigeration Plant</w:t>
            </w: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04A6A1EA" w14:textId="10AEE541" w:rsidR="00E7561D" w:rsidRPr="0087453C" w:rsidRDefault="00FD5CAD" w:rsidP="00FD5CAD">
            <w:pPr>
              <w:spacing w:before="0" w:after="0" w:line="259" w:lineRule="auto"/>
              <w:rPr>
                <w:rFonts w:ascii="Comic Sans MS" w:hAnsi="Comic Sans MS"/>
                <w:sz w:val="22"/>
                <w:szCs w:val="22"/>
              </w:rPr>
            </w:pPr>
            <w:r w:rsidRPr="0087453C">
              <w:rPr>
                <w:rFonts w:ascii="Comic Sans MS" w:hAnsi="Comic Sans MS"/>
                <w:sz w:val="22"/>
                <w:szCs w:val="22"/>
              </w:rPr>
              <w:t>Annual service by external refrigeration service provider. Service requirements as per plant service guide – refer to service provider invoice for details</w:t>
            </w: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079E40BD" w14:textId="0BA16315" w:rsidR="00E7561D" w:rsidRPr="0087453C" w:rsidRDefault="00FC6D9D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7453C">
              <w:rPr>
                <w:rFonts w:ascii="Comic Sans MS" w:hAnsi="Comic Sans MS"/>
                <w:sz w:val="22"/>
                <w:szCs w:val="22"/>
              </w:rPr>
              <w:t>Maintenance team</w:t>
            </w:r>
          </w:p>
        </w:tc>
      </w:tr>
      <w:tr w:rsidR="00E7561D" w:rsidRPr="004F6ED1" w14:paraId="7B840F58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20326054" w14:textId="2C9BD8E7" w:rsidR="00E7561D" w:rsidRPr="0087453C" w:rsidRDefault="00FD5CAD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7453C">
              <w:rPr>
                <w:rFonts w:ascii="Comic Sans MS" w:hAnsi="Comic Sans MS"/>
                <w:sz w:val="22"/>
                <w:szCs w:val="22"/>
              </w:rPr>
              <w:t>1/1/21</w:t>
            </w:r>
          </w:p>
        </w:tc>
        <w:tc>
          <w:tcPr>
            <w:tcW w:w="3044" w:type="dxa"/>
            <w:vAlign w:val="center"/>
          </w:tcPr>
          <w:p w14:paraId="6ECE0366" w14:textId="1186C3A3" w:rsidR="00E7561D" w:rsidRPr="0087453C" w:rsidRDefault="00FD5CAD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7453C">
              <w:rPr>
                <w:rFonts w:ascii="Comic Sans MS" w:hAnsi="Comic Sans MS"/>
                <w:sz w:val="22"/>
                <w:szCs w:val="22"/>
              </w:rPr>
              <w:t>Bag press</w:t>
            </w: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4D3F07BD" w14:textId="2E3E6E82" w:rsidR="00E7561D" w:rsidRPr="0087453C" w:rsidRDefault="00FD5CAD" w:rsidP="00FD5CAD">
            <w:pPr>
              <w:spacing w:before="0" w:after="0" w:line="259" w:lineRule="auto"/>
              <w:rPr>
                <w:rFonts w:ascii="Comic Sans MS" w:hAnsi="Comic Sans MS"/>
                <w:sz w:val="22"/>
                <w:szCs w:val="22"/>
              </w:rPr>
            </w:pPr>
            <w:r w:rsidRPr="0087453C">
              <w:rPr>
                <w:rFonts w:ascii="Comic Sans MS" w:hAnsi="Comic Sans MS"/>
                <w:sz w:val="22"/>
                <w:szCs w:val="22"/>
              </w:rPr>
              <w:t xml:space="preserve">Annual service prior to vintage by external service provider. Service requirements as per plant service guide – refer to service provider invoice for details. </w:t>
            </w: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0618ABD0" w14:textId="373EE36A" w:rsidR="00E7561D" w:rsidRPr="0087453C" w:rsidRDefault="00FC6D9D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7453C">
              <w:rPr>
                <w:rFonts w:ascii="Comic Sans MS" w:hAnsi="Comic Sans MS"/>
                <w:sz w:val="22"/>
                <w:szCs w:val="22"/>
              </w:rPr>
              <w:t>Maintenance team</w:t>
            </w:r>
          </w:p>
        </w:tc>
      </w:tr>
      <w:tr w:rsidR="00E7561D" w:rsidRPr="004F6ED1" w14:paraId="05BD8A6A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144D996F" w14:textId="5EA3D2BE" w:rsidR="00E7561D" w:rsidRPr="0087453C" w:rsidRDefault="00A85629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7453C">
              <w:rPr>
                <w:rFonts w:ascii="Comic Sans MS" w:hAnsi="Comic Sans MS"/>
                <w:sz w:val="22"/>
                <w:szCs w:val="22"/>
              </w:rPr>
              <w:t>1/1/21</w:t>
            </w:r>
          </w:p>
        </w:tc>
        <w:tc>
          <w:tcPr>
            <w:tcW w:w="3044" w:type="dxa"/>
            <w:vAlign w:val="center"/>
          </w:tcPr>
          <w:p w14:paraId="7AC625C2" w14:textId="20D4CFB8" w:rsidR="00E7561D" w:rsidRPr="0087453C" w:rsidRDefault="00FD5CAD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7453C">
              <w:rPr>
                <w:rFonts w:ascii="Comic Sans MS" w:hAnsi="Comic Sans MS"/>
                <w:sz w:val="22"/>
                <w:szCs w:val="22"/>
              </w:rPr>
              <w:t>Wastewater Treatment Plant &amp; Pumps</w:t>
            </w: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31F57AFE" w14:textId="6E9CB09B" w:rsidR="00E7561D" w:rsidRPr="0087453C" w:rsidRDefault="00FD5CAD" w:rsidP="00C05474">
            <w:pPr>
              <w:spacing w:before="0" w:after="0" w:line="259" w:lineRule="auto"/>
              <w:rPr>
                <w:rFonts w:ascii="Comic Sans MS" w:hAnsi="Comic Sans MS"/>
                <w:sz w:val="22"/>
                <w:szCs w:val="22"/>
              </w:rPr>
            </w:pPr>
            <w:r w:rsidRPr="0087453C">
              <w:rPr>
                <w:rFonts w:ascii="Comic Sans MS" w:hAnsi="Comic Sans MS"/>
                <w:sz w:val="22"/>
                <w:szCs w:val="22"/>
              </w:rPr>
              <w:t>Weekly inspection of plant and pumps</w:t>
            </w:r>
            <w:r w:rsidR="00A85629" w:rsidRPr="0087453C">
              <w:rPr>
                <w:rFonts w:ascii="Comic Sans MS" w:hAnsi="Comic Sans MS"/>
                <w:sz w:val="22"/>
                <w:szCs w:val="22"/>
              </w:rPr>
              <w:t xml:space="preserve"> completed</w:t>
            </w:r>
            <w:r w:rsidR="00C05474" w:rsidRPr="0087453C">
              <w:rPr>
                <w:rFonts w:ascii="Comic Sans MS" w:hAnsi="Comic Sans MS"/>
                <w:sz w:val="22"/>
                <w:szCs w:val="22"/>
              </w:rPr>
              <w:t xml:space="preserve"> and </w:t>
            </w:r>
            <w:r w:rsidR="00A85629" w:rsidRPr="0087453C">
              <w:rPr>
                <w:rFonts w:ascii="Comic Sans MS" w:hAnsi="Comic Sans MS"/>
                <w:sz w:val="22"/>
                <w:szCs w:val="22"/>
              </w:rPr>
              <w:t xml:space="preserve">Jan </w:t>
            </w:r>
            <w:r w:rsidR="00C05474" w:rsidRPr="0087453C">
              <w:rPr>
                <w:rFonts w:ascii="Comic Sans MS" w:hAnsi="Comic Sans MS"/>
                <w:sz w:val="22"/>
                <w:szCs w:val="22"/>
              </w:rPr>
              <w:t>quarterly service of equipment and replacement of pump seals.</w:t>
            </w: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317C39AE" w14:textId="02A73872" w:rsidR="00E7561D" w:rsidRPr="0087453C" w:rsidRDefault="00FC6D9D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7453C">
              <w:rPr>
                <w:rFonts w:ascii="Comic Sans MS" w:hAnsi="Comic Sans MS"/>
                <w:sz w:val="22"/>
                <w:szCs w:val="22"/>
              </w:rPr>
              <w:t>Maintenance team</w:t>
            </w:r>
          </w:p>
        </w:tc>
      </w:tr>
      <w:tr w:rsidR="00E7561D" w:rsidRPr="004F6ED1" w14:paraId="6A0D52A0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5373B732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14:paraId="7F141D9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713DF97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7197DD2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6D1AB2AF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1C27BC63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14:paraId="736DB351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57F87BB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72B03629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725EAF03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3445E41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14:paraId="59065CB7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01FAD158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0E3DC296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4A9AC1A4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04DC3E88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044" w:type="dxa"/>
            <w:vAlign w:val="center"/>
          </w:tcPr>
          <w:p w14:paraId="10579C29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113B2577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2518FC7B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302684" w:rsidRPr="004F6ED1" w14:paraId="6C5BDD87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73EE40BB" w14:textId="77777777" w:rsidR="00302684" w:rsidRPr="004F6ED1" w:rsidRDefault="00302684" w:rsidP="004F6ED1">
            <w:pPr>
              <w:spacing w:before="0" w:after="0" w:line="259" w:lineRule="auto"/>
              <w:jc w:val="center"/>
            </w:pPr>
          </w:p>
        </w:tc>
        <w:tc>
          <w:tcPr>
            <w:tcW w:w="3044" w:type="dxa"/>
            <w:vAlign w:val="center"/>
          </w:tcPr>
          <w:p w14:paraId="16363D13" w14:textId="77777777" w:rsidR="00302684" w:rsidRPr="004F6ED1" w:rsidRDefault="00302684" w:rsidP="004F6ED1">
            <w:pPr>
              <w:spacing w:before="0" w:after="0" w:line="259" w:lineRule="auto"/>
              <w:jc w:val="center"/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39D1AE30" w14:textId="77777777" w:rsidR="00302684" w:rsidRPr="004F6ED1" w:rsidRDefault="00302684" w:rsidP="004F6ED1">
            <w:pPr>
              <w:spacing w:before="0" w:after="0" w:line="259" w:lineRule="auto"/>
              <w:jc w:val="center"/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3C142853" w14:textId="77777777" w:rsidR="00302684" w:rsidRPr="004F6ED1" w:rsidRDefault="00302684" w:rsidP="004F6ED1">
            <w:pPr>
              <w:spacing w:before="0" w:after="0" w:line="259" w:lineRule="auto"/>
              <w:jc w:val="center"/>
            </w:pPr>
          </w:p>
        </w:tc>
      </w:tr>
      <w:tr w:rsidR="001A0682" w:rsidRPr="004F6ED1" w14:paraId="75623646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728EF8D5" w14:textId="77777777" w:rsidR="001A0682" w:rsidRPr="004F6ED1" w:rsidRDefault="001A0682" w:rsidP="004F6ED1">
            <w:pPr>
              <w:spacing w:before="0" w:after="0" w:line="259" w:lineRule="auto"/>
              <w:jc w:val="center"/>
            </w:pPr>
          </w:p>
        </w:tc>
        <w:tc>
          <w:tcPr>
            <w:tcW w:w="3044" w:type="dxa"/>
            <w:vAlign w:val="center"/>
          </w:tcPr>
          <w:p w14:paraId="71ECE89B" w14:textId="77777777" w:rsidR="001A0682" w:rsidRPr="004F6ED1" w:rsidRDefault="001A0682" w:rsidP="004F6ED1">
            <w:pPr>
              <w:spacing w:before="0" w:after="0" w:line="259" w:lineRule="auto"/>
              <w:jc w:val="center"/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28A46B6F" w14:textId="77777777" w:rsidR="001A0682" w:rsidRPr="004F6ED1" w:rsidRDefault="001A0682" w:rsidP="004F6ED1">
            <w:pPr>
              <w:spacing w:before="0" w:after="0" w:line="259" w:lineRule="auto"/>
              <w:jc w:val="center"/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46BA552B" w14:textId="77777777" w:rsidR="001A0682" w:rsidRPr="004F6ED1" w:rsidRDefault="001A0682" w:rsidP="004F6ED1">
            <w:pPr>
              <w:spacing w:before="0" w:after="0" w:line="259" w:lineRule="auto"/>
              <w:jc w:val="center"/>
            </w:pPr>
          </w:p>
        </w:tc>
      </w:tr>
    </w:tbl>
    <w:p w14:paraId="02CEA459" w14:textId="77777777" w:rsidR="003F0602" w:rsidRPr="00C532FC" w:rsidRDefault="003F0602" w:rsidP="00E7561D"/>
    <w:sectPr w:rsidR="003F0602" w:rsidRPr="00C532FC" w:rsidSect="004A51EF">
      <w:headerReference w:type="default" r:id="rId11"/>
      <w:footerReference w:type="default" r:id="rId12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AFEB7" w14:textId="77777777" w:rsidR="00294504" w:rsidRDefault="00294504" w:rsidP="00FC2B2C">
      <w:pPr>
        <w:spacing w:before="0" w:after="0"/>
      </w:pPr>
      <w:r>
        <w:separator/>
      </w:r>
    </w:p>
  </w:endnote>
  <w:endnote w:type="continuationSeparator" w:id="0">
    <w:p w14:paraId="7A9818BC" w14:textId="77777777" w:rsidR="00294504" w:rsidRDefault="00294504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495E476C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0C113D" w:rsidRPr="000C113D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77D2E2BC" w14:textId="6BB031A6" w:rsidR="004A51EF" w:rsidRPr="00AF759C" w:rsidRDefault="004A51EF" w:rsidP="003C14E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3C14E9">
            <w:rPr>
              <w:rFonts w:asciiTheme="majorHAnsi" w:hAnsiTheme="majorHAnsi" w:cstheme="majorHAnsi"/>
              <w:sz w:val="16"/>
              <w:szCs w:val="16"/>
            </w:rPr>
            <w:t>9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SERVICE AND MAINTENANCE RECORD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32EE33E3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1B0C51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1B0C51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E5B13" w14:textId="77777777" w:rsidR="00294504" w:rsidRDefault="00294504" w:rsidP="00FC2B2C">
      <w:pPr>
        <w:spacing w:before="0" w:after="0"/>
      </w:pPr>
      <w:r>
        <w:separator/>
      </w:r>
    </w:p>
  </w:footnote>
  <w:footnote w:type="continuationSeparator" w:id="0">
    <w:p w14:paraId="6245AA36" w14:textId="77777777" w:rsidR="00294504" w:rsidRDefault="00294504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0F383D75" w:rsidR="00522EC2" w:rsidRPr="00725DC4" w:rsidRDefault="00F84B84" w:rsidP="00C740CF">
    <w:pPr>
      <w:pStyle w:val="Header"/>
      <w:spacing w:after="120"/>
    </w:pPr>
    <w:r>
      <w:rPr>
        <w:b/>
        <w:sz w:val="32"/>
        <w:szCs w:val="32"/>
      </w:rPr>
      <w:t>E</w:t>
    </w:r>
    <w:r w:rsidR="003C14E9">
      <w:rPr>
        <w:b/>
        <w:sz w:val="32"/>
        <w:szCs w:val="32"/>
      </w:rPr>
      <w:t>9</w:t>
    </w:r>
    <w:r>
      <w:rPr>
        <w:b/>
        <w:sz w:val="32"/>
        <w:szCs w:val="32"/>
      </w:rPr>
      <w:t xml:space="preserve"> Service and </w:t>
    </w:r>
    <w:r w:rsidR="00D45D17">
      <w:rPr>
        <w:b/>
        <w:sz w:val="32"/>
        <w:szCs w:val="32"/>
      </w:rPr>
      <w:t>M</w:t>
    </w:r>
    <w:r>
      <w:rPr>
        <w:b/>
        <w:sz w:val="32"/>
        <w:szCs w:val="32"/>
      </w:rPr>
      <w:t xml:space="preserve">aintenance </w:t>
    </w:r>
    <w:r w:rsidR="00D45D17">
      <w:rPr>
        <w:b/>
        <w:sz w:val="32"/>
        <w:szCs w:val="32"/>
      </w:rPr>
      <w:t>R</w:t>
    </w:r>
    <w:r>
      <w:rPr>
        <w:b/>
        <w:sz w:val="32"/>
        <w:szCs w:val="32"/>
      </w:rPr>
      <w:t>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0C113D"/>
    <w:rsid w:val="00123DAB"/>
    <w:rsid w:val="001A0682"/>
    <w:rsid w:val="001B0C51"/>
    <w:rsid w:val="001B6170"/>
    <w:rsid w:val="0021052F"/>
    <w:rsid w:val="00235119"/>
    <w:rsid w:val="00294504"/>
    <w:rsid w:val="002A5B15"/>
    <w:rsid w:val="002C5FF7"/>
    <w:rsid w:val="00300ABB"/>
    <w:rsid w:val="00302684"/>
    <w:rsid w:val="003424D5"/>
    <w:rsid w:val="00360F73"/>
    <w:rsid w:val="00371D8D"/>
    <w:rsid w:val="003969B6"/>
    <w:rsid w:val="003C14E9"/>
    <w:rsid w:val="003D0450"/>
    <w:rsid w:val="003D051F"/>
    <w:rsid w:val="003D46BE"/>
    <w:rsid w:val="003E4578"/>
    <w:rsid w:val="003F0602"/>
    <w:rsid w:val="00401240"/>
    <w:rsid w:val="00427B90"/>
    <w:rsid w:val="00441BC3"/>
    <w:rsid w:val="0047095D"/>
    <w:rsid w:val="004A51EF"/>
    <w:rsid w:val="004C257B"/>
    <w:rsid w:val="004D2AE1"/>
    <w:rsid w:val="004E4353"/>
    <w:rsid w:val="004F6ED1"/>
    <w:rsid w:val="0051558A"/>
    <w:rsid w:val="00522EC2"/>
    <w:rsid w:val="00670B02"/>
    <w:rsid w:val="006A5CC1"/>
    <w:rsid w:val="006E5335"/>
    <w:rsid w:val="006F2D24"/>
    <w:rsid w:val="00722E57"/>
    <w:rsid w:val="00725DC4"/>
    <w:rsid w:val="00735FEC"/>
    <w:rsid w:val="00747DAB"/>
    <w:rsid w:val="007745FB"/>
    <w:rsid w:val="00856D29"/>
    <w:rsid w:val="0087453C"/>
    <w:rsid w:val="008852A8"/>
    <w:rsid w:val="008A13D9"/>
    <w:rsid w:val="008B33D7"/>
    <w:rsid w:val="008C6609"/>
    <w:rsid w:val="00921139"/>
    <w:rsid w:val="0093136C"/>
    <w:rsid w:val="00934987"/>
    <w:rsid w:val="00950486"/>
    <w:rsid w:val="00A56CAD"/>
    <w:rsid w:val="00A85629"/>
    <w:rsid w:val="00A92208"/>
    <w:rsid w:val="00AB1DA6"/>
    <w:rsid w:val="00AE1080"/>
    <w:rsid w:val="00B12F42"/>
    <w:rsid w:val="00B303AD"/>
    <w:rsid w:val="00B33C0D"/>
    <w:rsid w:val="00B52841"/>
    <w:rsid w:val="00BB1C75"/>
    <w:rsid w:val="00BB66D9"/>
    <w:rsid w:val="00BF43D2"/>
    <w:rsid w:val="00C04958"/>
    <w:rsid w:val="00C05474"/>
    <w:rsid w:val="00C23FC4"/>
    <w:rsid w:val="00C3607E"/>
    <w:rsid w:val="00C37739"/>
    <w:rsid w:val="00C532FC"/>
    <w:rsid w:val="00C740CF"/>
    <w:rsid w:val="00CC650E"/>
    <w:rsid w:val="00CE5D65"/>
    <w:rsid w:val="00CF319D"/>
    <w:rsid w:val="00D068B8"/>
    <w:rsid w:val="00D17728"/>
    <w:rsid w:val="00D45D17"/>
    <w:rsid w:val="00DA2365"/>
    <w:rsid w:val="00DD22D0"/>
    <w:rsid w:val="00DE535A"/>
    <w:rsid w:val="00E03CA3"/>
    <w:rsid w:val="00E43966"/>
    <w:rsid w:val="00E7561D"/>
    <w:rsid w:val="00F3779C"/>
    <w:rsid w:val="00F40723"/>
    <w:rsid w:val="00F84B84"/>
    <w:rsid w:val="00F94BDF"/>
    <w:rsid w:val="00FA395B"/>
    <w:rsid w:val="00FC2B2C"/>
    <w:rsid w:val="00FC6D9D"/>
    <w:rsid w:val="00FD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83EE67-AB82-45FF-BCF8-BF1D2A3AC4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606F09-C434-4CBB-A5A2-7625EFA4FE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2B6C35-CBDB-434D-BE4A-7C2A7B5FD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FA67D6-A28D-4FF2-9498-083AE79987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E10 Service and maintenance record</vt:lpstr>
    </vt:vector>
  </TitlesOfParts>
  <Company>Hewlett-Packard Company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Liz Pitcher</cp:lastModifiedBy>
  <cp:revision>17</cp:revision>
  <cp:lastPrinted>2016-05-26T03:28:00Z</cp:lastPrinted>
  <dcterms:created xsi:type="dcterms:W3CDTF">2016-05-24T22:01:00Z</dcterms:created>
  <dcterms:modified xsi:type="dcterms:W3CDTF">2021-06-15T10:31:00Z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